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C006" w14:textId="77777777" w:rsidR="005124E2" w:rsidRPr="00903556" w:rsidRDefault="005124E2" w:rsidP="00D23429">
      <w:pPr>
        <w:rPr>
          <w:rFonts w:ascii="Arial" w:hAnsi="Arial" w:cs="Arial"/>
          <w:b/>
          <w:sz w:val="22"/>
          <w:szCs w:val="22"/>
          <w:lang w:val="en-US"/>
        </w:rPr>
      </w:pPr>
    </w:p>
    <w:p w14:paraId="05585850" w14:textId="77777777" w:rsidR="007C78EF" w:rsidRPr="00903556" w:rsidRDefault="007C78EF" w:rsidP="00D23429">
      <w:pPr>
        <w:rPr>
          <w:rFonts w:ascii="Arial" w:hAnsi="Arial" w:cs="Arial"/>
          <w:b/>
          <w:sz w:val="22"/>
          <w:szCs w:val="22"/>
          <w:lang w:val="en-US"/>
        </w:rPr>
      </w:pPr>
    </w:p>
    <w:p w14:paraId="29409609" w14:textId="77777777" w:rsidR="007C78EF" w:rsidRPr="00903556" w:rsidRDefault="007C78EF" w:rsidP="00D23429">
      <w:pPr>
        <w:rPr>
          <w:rFonts w:ascii="Arial" w:hAnsi="Arial" w:cs="Arial"/>
          <w:b/>
          <w:sz w:val="22"/>
          <w:szCs w:val="22"/>
          <w:lang w:val="en-US"/>
        </w:rPr>
      </w:pPr>
    </w:p>
    <w:p w14:paraId="2DC8933F" w14:textId="77777777" w:rsidR="00196B27" w:rsidRPr="00903556" w:rsidRDefault="00196B27" w:rsidP="00D23429">
      <w:pPr>
        <w:rPr>
          <w:rFonts w:ascii="Arial" w:hAnsi="Arial" w:cs="Arial"/>
          <w:b/>
          <w:sz w:val="22"/>
          <w:szCs w:val="22"/>
          <w:lang w:val="en-US"/>
        </w:rPr>
      </w:pPr>
    </w:p>
    <w:p w14:paraId="02C5A661" w14:textId="77777777" w:rsidR="00C61B8E" w:rsidRPr="00903556" w:rsidRDefault="00C61B8E" w:rsidP="00D23429">
      <w:pPr>
        <w:rPr>
          <w:rFonts w:ascii="Arial" w:hAnsi="Arial" w:cs="Arial"/>
          <w:b/>
          <w:sz w:val="22"/>
          <w:szCs w:val="22"/>
          <w:lang w:val="en-US"/>
        </w:rPr>
      </w:pPr>
    </w:p>
    <w:p w14:paraId="738C81D5" w14:textId="77777777" w:rsidR="00217205" w:rsidRPr="00903556" w:rsidRDefault="00217205" w:rsidP="00D23429">
      <w:pPr>
        <w:rPr>
          <w:rFonts w:ascii="Arial" w:hAnsi="Arial" w:cs="Arial"/>
          <w:b/>
          <w:sz w:val="22"/>
          <w:szCs w:val="22"/>
          <w:lang w:val="en-US"/>
        </w:rPr>
      </w:pPr>
      <w:r w:rsidRPr="00903556">
        <w:rPr>
          <w:rFonts w:ascii="Arial" w:hAnsi="Arial" w:cs="Arial"/>
          <w:b/>
          <w:sz w:val="22"/>
          <w:szCs w:val="22"/>
          <w:lang w:val="en-US"/>
        </w:rPr>
        <w:t>OPIS</w:t>
      </w:r>
      <w:r w:rsidR="005124E2" w:rsidRPr="00903556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r w:rsidR="00F946F2" w:rsidRPr="00903556">
        <w:rPr>
          <w:rFonts w:ascii="Arial" w:hAnsi="Arial" w:cs="Arial"/>
          <w:b/>
          <w:sz w:val="22"/>
          <w:szCs w:val="22"/>
          <w:lang w:val="en-US"/>
        </w:rPr>
        <w:t>certificate</w:t>
      </w:r>
      <w:r w:rsidRPr="00903556">
        <w:rPr>
          <w:rFonts w:ascii="Arial" w:hAnsi="Arial" w:cs="Arial"/>
          <w:b/>
          <w:sz w:val="22"/>
          <w:szCs w:val="22"/>
          <w:lang w:val="en-US"/>
        </w:rPr>
        <w:t xml:space="preserve"> de urbanism</w:t>
      </w:r>
      <w:r w:rsidR="00016B75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705DBF7A" w14:textId="77777777" w:rsidR="007C78EF" w:rsidRPr="00903556" w:rsidRDefault="007C78EF" w:rsidP="00D23429">
      <w:pPr>
        <w:rPr>
          <w:rFonts w:ascii="Arial" w:hAnsi="Arial" w:cs="Arial"/>
          <w:b/>
          <w:spacing w:val="80"/>
          <w:sz w:val="22"/>
          <w:szCs w:val="22"/>
          <w:lang w:val="en-US"/>
        </w:rPr>
      </w:pPr>
    </w:p>
    <w:p w14:paraId="5787A4A1" w14:textId="77777777" w:rsidR="00C61B8E" w:rsidRPr="00903556" w:rsidRDefault="00C61B8E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840"/>
        <w:gridCol w:w="720"/>
        <w:gridCol w:w="828"/>
      </w:tblGrid>
      <w:tr w:rsidR="00217205" w:rsidRPr="007F050F" w14:paraId="24E0F40A" w14:textId="77777777" w:rsidTr="007F050F">
        <w:tc>
          <w:tcPr>
            <w:tcW w:w="468" w:type="dxa"/>
            <w:vAlign w:val="center"/>
          </w:tcPr>
          <w:p w14:paraId="09C39154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840" w:type="dxa"/>
            <w:vAlign w:val="center"/>
          </w:tcPr>
          <w:p w14:paraId="2EAAF904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01FDC73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050F">
              <w:rPr>
                <w:rFonts w:ascii="Arial" w:hAnsi="Arial" w:cs="Arial"/>
                <w:sz w:val="22"/>
                <w:szCs w:val="22"/>
                <w:lang w:val="en-US"/>
              </w:rPr>
              <w:t>DA</w:t>
            </w:r>
          </w:p>
        </w:tc>
        <w:tc>
          <w:tcPr>
            <w:tcW w:w="828" w:type="dxa"/>
            <w:vAlign w:val="center"/>
          </w:tcPr>
          <w:p w14:paraId="11592B5B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050F">
              <w:rPr>
                <w:rFonts w:ascii="Arial" w:hAnsi="Arial" w:cs="Arial"/>
                <w:sz w:val="22"/>
                <w:szCs w:val="22"/>
                <w:lang w:val="en-US"/>
              </w:rPr>
              <w:t>NU</w:t>
            </w:r>
          </w:p>
        </w:tc>
      </w:tr>
      <w:tr w:rsidR="00217205" w:rsidRPr="00016B75" w14:paraId="7B0FD3A0" w14:textId="77777777" w:rsidTr="007F050F">
        <w:tc>
          <w:tcPr>
            <w:tcW w:w="468" w:type="dxa"/>
            <w:vAlign w:val="center"/>
          </w:tcPr>
          <w:p w14:paraId="64FEDD07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050F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6840" w:type="dxa"/>
            <w:vAlign w:val="center"/>
          </w:tcPr>
          <w:p w14:paraId="207234A1" w14:textId="77777777" w:rsidR="00016B75" w:rsidRPr="00016B75" w:rsidRDefault="00217205" w:rsidP="00016B75">
            <w:pPr>
              <w:rPr>
                <w:rFonts w:ascii="Arial" w:hAnsi="Arial" w:cs="Arial"/>
                <w:sz w:val="22"/>
                <w:szCs w:val="22"/>
              </w:rPr>
            </w:pPr>
            <w:r w:rsidRPr="00390116">
              <w:rPr>
                <w:rFonts w:ascii="Arial" w:hAnsi="Arial" w:cs="Arial"/>
                <w:sz w:val="22"/>
                <w:szCs w:val="22"/>
              </w:rPr>
              <w:t>Cerere tip</w:t>
            </w:r>
            <w:r w:rsidR="00E3743F" w:rsidRPr="003901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90116">
              <w:rPr>
                <w:rFonts w:ascii="Arial" w:hAnsi="Arial" w:cs="Arial"/>
                <w:sz w:val="22"/>
                <w:szCs w:val="22"/>
              </w:rPr>
              <w:t>în original</w:t>
            </w:r>
            <w:r w:rsidR="00CE6F05" w:rsidRPr="0039011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16B75" w:rsidRPr="00016B75">
              <w:rPr>
                <w:rFonts w:ascii="Arial" w:hAnsi="Arial" w:cs="Arial"/>
                <w:sz w:val="22"/>
                <w:szCs w:val="22"/>
              </w:rPr>
              <w:t>formularul-model F.1 «CERERE pentru emiterea certificatului de urbanism”</w:t>
            </w:r>
            <w:r w:rsidR="00016B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016B75" w:rsidRPr="00016B75">
              <w:rPr>
                <w:rFonts w:ascii="Arial" w:hAnsi="Arial" w:cs="Arial"/>
                <w:sz w:val="22"/>
                <w:szCs w:val="22"/>
              </w:rPr>
              <w:t>în conformitate cu precizările privind completarea acesteia, cuprinzând:</w:t>
            </w:r>
          </w:p>
          <w:p w14:paraId="5859CB38" w14:textId="77777777" w:rsidR="00016B75" w:rsidRPr="00016B75" w:rsidRDefault="00016B75" w:rsidP="00016B75">
            <w:pPr>
              <w:rPr>
                <w:rFonts w:ascii="Arial" w:hAnsi="Arial" w:cs="Arial"/>
                <w:sz w:val="22"/>
                <w:szCs w:val="22"/>
              </w:rPr>
            </w:pPr>
            <w:r w:rsidRPr="00016B75">
              <w:rPr>
                <w:rFonts w:ascii="Arial" w:hAnsi="Arial" w:cs="Arial"/>
                <w:sz w:val="22"/>
                <w:szCs w:val="22"/>
              </w:rPr>
              <w:t>1. elementele de identificare a solicitantului;</w:t>
            </w:r>
          </w:p>
          <w:p w14:paraId="07D60F2B" w14:textId="77777777" w:rsidR="00016B75" w:rsidRDefault="00016B75" w:rsidP="00016B75">
            <w:pPr>
              <w:rPr>
                <w:rFonts w:ascii="Arial" w:hAnsi="Arial" w:cs="Arial"/>
                <w:sz w:val="22"/>
                <w:szCs w:val="22"/>
              </w:rPr>
            </w:pPr>
            <w:r w:rsidRPr="00016B75">
              <w:rPr>
                <w:rFonts w:ascii="Arial" w:hAnsi="Arial" w:cs="Arial"/>
                <w:sz w:val="22"/>
                <w:szCs w:val="22"/>
              </w:rPr>
              <w:t>2. elementele de identificare a imobilului pentru care se solicită emiterea certificatului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6B75">
              <w:rPr>
                <w:rFonts w:ascii="Arial" w:hAnsi="Arial" w:cs="Arial"/>
                <w:sz w:val="22"/>
                <w:szCs w:val="22"/>
              </w:rPr>
              <w:t>urbanism, respectiv localitate, număr cadastral și număr de carte funciară, în cazul în care legea nu dispune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6B75">
              <w:rPr>
                <w:rFonts w:ascii="Arial" w:hAnsi="Arial" w:cs="Arial"/>
                <w:sz w:val="22"/>
                <w:szCs w:val="22"/>
              </w:rPr>
              <w:t>altfel;</w:t>
            </w:r>
          </w:p>
          <w:p w14:paraId="3A10A6B5" w14:textId="77777777" w:rsidR="00217205" w:rsidRPr="00390116" w:rsidRDefault="00016B75" w:rsidP="00016B75">
            <w:pPr>
              <w:rPr>
                <w:rFonts w:ascii="Arial" w:hAnsi="Arial" w:cs="Arial"/>
                <w:sz w:val="22"/>
                <w:szCs w:val="22"/>
              </w:rPr>
            </w:pPr>
            <w:r w:rsidRPr="00016B75">
              <w:rPr>
                <w:rFonts w:ascii="Arial" w:hAnsi="Arial" w:cs="Arial"/>
                <w:sz w:val="22"/>
                <w:szCs w:val="22"/>
              </w:rPr>
              <w:t>3. elementele care definesc scopul solicitării;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90116">
              <w:rPr>
                <w:rFonts w:ascii="Arial" w:hAnsi="Arial" w:cs="Arial"/>
                <w:sz w:val="22"/>
                <w:szCs w:val="22"/>
              </w:rPr>
              <w:t>scop</w:t>
            </w:r>
            <w:r w:rsidR="00CE6F05" w:rsidRPr="00390116">
              <w:rPr>
                <w:rFonts w:ascii="Arial" w:hAnsi="Arial" w:cs="Arial"/>
                <w:sz w:val="22"/>
                <w:szCs w:val="22"/>
              </w:rPr>
              <w:t xml:space="preserve"> bine definit/clar)</w:t>
            </w:r>
          </w:p>
        </w:tc>
        <w:tc>
          <w:tcPr>
            <w:tcW w:w="720" w:type="dxa"/>
            <w:vAlign w:val="center"/>
          </w:tcPr>
          <w:p w14:paraId="2BD84F89" w14:textId="77777777" w:rsidR="00217205" w:rsidRPr="00016B75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14:paraId="2470162F" w14:textId="77777777" w:rsidR="00217205" w:rsidRPr="00016B75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205" w:rsidRPr="007F050F" w14:paraId="6FDC2F20" w14:textId="77777777" w:rsidTr="007F050F">
        <w:tc>
          <w:tcPr>
            <w:tcW w:w="468" w:type="dxa"/>
            <w:vAlign w:val="center"/>
          </w:tcPr>
          <w:p w14:paraId="29369710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050F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6840" w:type="dxa"/>
            <w:vAlign w:val="center"/>
          </w:tcPr>
          <w:p w14:paraId="2E4E170E" w14:textId="77777777" w:rsidR="00217205" w:rsidRPr="00390116" w:rsidRDefault="00217205" w:rsidP="004D72A6">
            <w:pPr>
              <w:rPr>
                <w:rFonts w:ascii="Arial" w:hAnsi="Arial" w:cs="Arial"/>
                <w:sz w:val="22"/>
                <w:szCs w:val="22"/>
              </w:rPr>
            </w:pPr>
            <w:r w:rsidRPr="00390116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720" w:type="dxa"/>
            <w:vAlign w:val="center"/>
          </w:tcPr>
          <w:p w14:paraId="04D7508D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5339EA3E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17205" w:rsidRPr="007F050F" w14:paraId="50DD1366" w14:textId="77777777" w:rsidTr="007F050F">
        <w:tc>
          <w:tcPr>
            <w:tcW w:w="468" w:type="dxa"/>
            <w:vAlign w:val="center"/>
          </w:tcPr>
          <w:p w14:paraId="6D08E053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050F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6840" w:type="dxa"/>
            <w:vAlign w:val="center"/>
          </w:tcPr>
          <w:p w14:paraId="0892BA2E" w14:textId="77777777" w:rsidR="00217205" w:rsidRPr="00390116" w:rsidRDefault="00217205" w:rsidP="004D72A6">
            <w:pPr>
              <w:rPr>
                <w:rFonts w:ascii="Arial" w:hAnsi="Arial" w:cs="Arial"/>
                <w:sz w:val="22"/>
                <w:szCs w:val="22"/>
              </w:rPr>
            </w:pPr>
            <w:r w:rsidRPr="00390116">
              <w:rPr>
                <w:rFonts w:ascii="Arial" w:hAnsi="Arial" w:cs="Arial"/>
                <w:sz w:val="22"/>
                <w:szCs w:val="22"/>
              </w:rPr>
              <w:t>Copie act identitate</w:t>
            </w:r>
            <w:r w:rsidR="00993ADB">
              <w:rPr>
                <w:rFonts w:ascii="Arial" w:hAnsi="Arial" w:cs="Arial"/>
                <w:sz w:val="22"/>
                <w:szCs w:val="22"/>
              </w:rPr>
              <w:t xml:space="preserve"> împuternicit</w:t>
            </w:r>
            <w:r w:rsidR="00016B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3ADB">
              <w:rPr>
                <w:rFonts w:ascii="Arial" w:hAnsi="Arial" w:cs="Arial"/>
                <w:sz w:val="22"/>
                <w:szCs w:val="22"/>
              </w:rPr>
              <w:t>+</w:t>
            </w:r>
            <w:r w:rsidR="00016B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3ADB">
              <w:rPr>
                <w:rFonts w:ascii="Arial" w:hAnsi="Arial" w:cs="Arial"/>
                <w:sz w:val="22"/>
                <w:szCs w:val="22"/>
              </w:rPr>
              <w:t>împuternicire</w:t>
            </w:r>
          </w:p>
        </w:tc>
        <w:tc>
          <w:tcPr>
            <w:tcW w:w="720" w:type="dxa"/>
            <w:vAlign w:val="center"/>
          </w:tcPr>
          <w:p w14:paraId="7FFD2B15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2E6AC38F" w14:textId="77777777" w:rsidR="00217205" w:rsidRPr="007F050F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73A79" w:rsidRPr="007F050F" w14:paraId="5742143B" w14:textId="77777777" w:rsidTr="007F050F">
        <w:tc>
          <w:tcPr>
            <w:tcW w:w="468" w:type="dxa"/>
            <w:vAlign w:val="center"/>
          </w:tcPr>
          <w:p w14:paraId="4C3E10B6" w14:textId="77777777" w:rsidR="00673A79" w:rsidRPr="007F050F" w:rsidRDefault="00673A79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6840" w:type="dxa"/>
            <w:vAlign w:val="center"/>
          </w:tcPr>
          <w:p w14:paraId="0413FC19" w14:textId="77777777" w:rsidR="00673A79" w:rsidRPr="00390116" w:rsidRDefault="00673A79" w:rsidP="004D7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73A79">
              <w:rPr>
                <w:rFonts w:ascii="Arial" w:hAnsi="Arial" w:cs="Arial"/>
                <w:sz w:val="22"/>
                <w:szCs w:val="22"/>
              </w:rPr>
              <w:t>ocumentele de plată a taxelor de eliberare a certificatelor de urbanism, în copie.</w:t>
            </w:r>
          </w:p>
        </w:tc>
        <w:tc>
          <w:tcPr>
            <w:tcW w:w="720" w:type="dxa"/>
            <w:vAlign w:val="center"/>
          </w:tcPr>
          <w:p w14:paraId="0DBB06BA" w14:textId="77777777" w:rsidR="00673A79" w:rsidRPr="007F050F" w:rsidRDefault="00673A79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5AFDD786" w14:textId="77777777" w:rsidR="00673A79" w:rsidRPr="007F050F" w:rsidRDefault="00673A79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C47C5" w:rsidRPr="007F050F" w14:paraId="5301D0C1" w14:textId="77777777" w:rsidTr="007F050F">
        <w:tc>
          <w:tcPr>
            <w:tcW w:w="468" w:type="dxa"/>
            <w:vAlign w:val="center"/>
          </w:tcPr>
          <w:p w14:paraId="1D0F127F" w14:textId="77777777" w:rsidR="005C47C5" w:rsidRDefault="005C47C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6840" w:type="dxa"/>
            <w:vAlign w:val="center"/>
          </w:tcPr>
          <w:p w14:paraId="66455DAA" w14:textId="77777777" w:rsidR="005C47C5" w:rsidRDefault="005C47C5" w:rsidP="004D7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016B75">
              <w:rPr>
                <w:rFonts w:ascii="Arial" w:hAnsi="Arial" w:cs="Arial"/>
                <w:b/>
                <w:bCs/>
                <w:sz w:val="22"/>
                <w:szCs w:val="22"/>
              </w:rPr>
              <w:t>xtras de carte funciară</w:t>
            </w:r>
            <w:r w:rsidRPr="00016B75">
              <w:rPr>
                <w:rFonts w:ascii="Arial" w:hAnsi="Arial" w:cs="Arial"/>
                <w:sz w:val="22"/>
                <w:szCs w:val="22"/>
              </w:rPr>
              <w:t xml:space="preserve"> pentru informare actualizat la zi, eliberate, la cerere, de către biroul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6B75">
              <w:rPr>
                <w:rFonts w:ascii="Arial" w:hAnsi="Arial" w:cs="Arial"/>
                <w:sz w:val="22"/>
                <w:szCs w:val="22"/>
              </w:rPr>
              <w:t>cadastru și publicitate imobiliară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0116">
              <w:rPr>
                <w:rFonts w:ascii="Arial" w:hAnsi="Arial" w:cs="Arial"/>
                <w:sz w:val="22"/>
                <w:szCs w:val="22"/>
              </w:rPr>
              <w:t>(nu mai vechi de 30 de zile)</w:t>
            </w:r>
            <w:r w:rsidRPr="00016B75">
              <w:rPr>
                <w:rFonts w:ascii="Arial" w:hAnsi="Arial" w:cs="Arial"/>
                <w:sz w:val="22"/>
                <w:szCs w:val="22"/>
              </w:rPr>
              <w:t>.</w:t>
            </w:r>
            <w:r w:rsidRPr="003901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E272032" w14:textId="77777777" w:rsidR="005C47C5" w:rsidRPr="007F050F" w:rsidRDefault="005C47C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0E0AE50D" w14:textId="77777777" w:rsidR="005C47C5" w:rsidRPr="007F050F" w:rsidRDefault="005C47C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17205" w:rsidRPr="00016B75" w14:paraId="5E60EEF1" w14:textId="77777777" w:rsidTr="007F050F">
        <w:tc>
          <w:tcPr>
            <w:tcW w:w="468" w:type="dxa"/>
            <w:vAlign w:val="center"/>
          </w:tcPr>
          <w:p w14:paraId="07B25C53" w14:textId="77777777" w:rsidR="00217205" w:rsidRPr="007F050F" w:rsidRDefault="005C47C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217205" w:rsidRPr="007F050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6840" w:type="dxa"/>
            <w:vAlign w:val="center"/>
          </w:tcPr>
          <w:p w14:paraId="608C9851" w14:textId="77777777" w:rsidR="00016B75" w:rsidRDefault="00016B75" w:rsidP="004D7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16B75">
              <w:rPr>
                <w:rFonts w:ascii="Arial" w:hAnsi="Arial" w:cs="Arial"/>
                <w:sz w:val="22"/>
                <w:szCs w:val="22"/>
              </w:rPr>
              <w:t xml:space="preserve">entru imobilele </w:t>
            </w:r>
            <w:r w:rsidRPr="00016B75">
              <w:rPr>
                <w:rFonts w:ascii="Arial" w:hAnsi="Arial" w:cs="Arial"/>
                <w:b/>
                <w:bCs/>
                <w:sz w:val="22"/>
                <w:szCs w:val="22"/>
              </w:rPr>
              <w:t>înscrise în evidențele de cadastru și publicitate imobiliară</w:t>
            </w:r>
            <w:r w:rsidRPr="00016B7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CBC5629" w14:textId="77777777" w:rsidR="00217205" w:rsidRPr="00016B75" w:rsidRDefault="00016B75" w:rsidP="00543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16B75">
              <w:rPr>
                <w:rFonts w:ascii="Arial" w:hAnsi="Arial" w:cs="Arial"/>
                <w:sz w:val="22"/>
                <w:szCs w:val="22"/>
              </w:rPr>
              <w:t>extras din planul cadastral de pe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16B75">
              <w:rPr>
                <w:rFonts w:ascii="Arial" w:hAnsi="Arial" w:cs="Arial"/>
                <w:sz w:val="22"/>
                <w:szCs w:val="22"/>
              </w:rPr>
              <w:t>ortofotoplan</w:t>
            </w:r>
            <w:proofErr w:type="spellEnd"/>
            <w:r w:rsidR="00543C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C54" w:rsidRPr="00390116">
              <w:rPr>
                <w:rFonts w:ascii="Arial" w:hAnsi="Arial" w:cs="Arial"/>
                <w:sz w:val="22"/>
                <w:szCs w:val="22"/>
              </w:rPr>
              <w:t>(nu mai vechi de 30 de zile)</w:t>
            </w:r>
            <w:r w:rsidR="00543C5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43C54" w:rsidRPr="00390116">
              <w:rPr>
                <w:rFonts w:ascii="Arial" w:hAnsi="Arial" w:cs="Arial"/>
                <w:sz w:val="22"/>
                <w:szCs w:val="22"/>
              </w:rPr>
              <w:t>tabel de inventar de coordonate</w:t>
            </w:r>
            <w:r w:rsidR="00543C54">
              <w:rPr>
                <w:rFonts w:ascii="Arial" w:hAnsi="Arial" w:cs="Arial"/>
                <w:sz w:val="22"/>
                <w:szCs w:val="22"/>
              </w:rPr>
              <w:t xml:space="preserve"> în  </w:t>
            </w:r>
            <w:r w:rsidR="00543C54" w:rsidRPr="00CB53A2">
              <w:rPr>
                <w:rFonts w:ascii="Arial" w:hAnsi="Arial" w:cs="Arial"/>
                <w:b/>
                <w:bCs/>
                <w:sz w:val="22"/>
                <w:szCs w:val="22"/>
              </w:rPr>
              <w:t>format CSV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720" w:type="dxa"/>
            <w:vAlign w:val="center"/>
          </w:tcPr>
          <w:p w14:paraId="30422A9A" w14:textId="77777777" w:rsidR="00217205" w:rsidRPr="00016B75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828" w:type="dxa"/>
            <w:vAlign w:val="center"/>
          </w:tcPr>
          <w:p w14:paraId="75692943" w14:textId="77777777" w:rsidR="00217205" w:rsidRPr="00016B75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17205" w:rsidRPr="00016B75" w14:paraId="303361C8" w14:textId="77777777" w:rsidTr="007F050F">
        <w:tc>
          <w:tcPr>
            <w:tcW w:w="468" w:type="dxa"/>
            <w:vAlign w:val="center"/>
          </w:tcPr>
          <w:p w14:paraId="47BB7A47" w14:textId="77777777" w:rsidR="00217205" w:rsidRPr="007F050F" w:rsidRDefault="005C47C5" w:rsidP="007F050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217205" w:rsidRPr="007F050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6840" w:type="dxa"/>
            <w:vAlign w:val="center"/>
          </w:tcPr>
          <w:p w14:paraId="7E4ED0C1" w14:textId="77777777" w:rsidR="00543C54" w:rsidRPr="00016B75" w:rsidRDefault="00543C54" w:rsidP="00543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16B75">
              <w:rPr>
                <w:rFonts w:ascii="Arial" w:hAnsi="Arial" w:cs="Arial"/>
                <w:sz w:val="22"/>
                <w:szCs w:val="22"/>
              </w:rPr>
              <w:t>lanuri cadastrale/topografice, cu evidențierea imobilelor în cauză, astfel:</w:t>
            </w:r>
          </w:p>
          <w:p w14:paraId="30AB6996" w14:textId="77777777" w:rsidR="00543C54" w:rsidRPr="00016B75" w:rsidRDefault="00543C54" w:rsidP="00543C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16B75">
              <w:rPr>
                <w:rFonts w:ascii="Arial" w:hAnsi="Arial" w:cs="Arial"/>
                <w:sz w:val="22"/>
                <w:szCs w:val="22"/>
              </w:rPr>
              <w:t xml:space="preserve">entru imobilele </w:t>
            </w:r>
            <w:r w:rsidRPr="00016B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neînscrise în </w:t>
            </w:r>
            <w:r w:rsidR="005C47C5" w:rsidRPr="00016B75">
              <w:rPr>
                <w:rFonts w:ascii="Arial" w:hAnsi="Arial" w:cs="Arial"/>
                <w:b/>
                <w:bCs/>
                <w:sz w:val="22"/>
                <w:szCs w:val="22"/>
              </w:rPr>
              <w:t>evidențele</w:t>
            </w:r>
            <w:r w:rsidRPr="00016B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cadastru </w:t>
            </w:r>
            <w:r w:rsidR="005C47C5" w:rsidRPr="00016B75">
              <w:rPr>
                <w:rFonts w:ascii="Arial" w:hAnsi="Arial" w:cs="Arial"/>
                <w:b/>
                <w:bCs/>
                <w:sz w:val="22"/>
                <w:szCs w:val="22"/>
              </w:rPr>
              <w:t>și</w:t>
            </w:r>
            <w:r w:rsidRPr="00016B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publicitate imobiliară</w:t>
            </w:r>
            <w:r w:rsidRPr="00016B75">
              <w:rPr>
                <w:rFonts w:ascii="Arial" w:hAnsi="Arial" w:cs="Arial"/>
                <w:sz w:val="22"/>
                <w:szCs w:val="22"/>
              </w:rPr>
              <w:t>: plan de încadrare în zonă, 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6B75">
              <w:rPr>
                <w:rFonts w:ascii="Arial" w:hAnsi="Arial" w:cs="Arial"/>
                <w:sz w:val="22"/>
                <w:szCs w:val="22"/>
              </w:rPr>
              <w:t>una din scările 1:10.000, 1:5.000, 1:2.000, 1:1.000, 1:500, după caz, eliberat, la cerere, de către oficiul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6B75">
              <w:rPr>
                <w:rFonts w:ascii="Arial" w:hAnsi="Arial" w:cs="Arial"/>
                <w:sz w:val="22"/>
                <w:szCs w:val="22"/>
              </w:rPr>
              <w:t xml:space="preserve">cadastru </w:t>
            </w:r>
            <w:proofErr w:type="spellStart"/>
            <w:r w:rsidRPr="00016B75">
              <w:rPr>
                <w:rFonts w:ascii="Arial" w:hAnsi="Arial" w:cs="Arial"/>
                <w:sz w:val="22"/>
                <w:szCs w:val="22"/>
              </w:rPr>
              <w:t>şi</w:t>
            </w:r>
            <w:proofErr w:type="spellEnd"/>
            <w:r w:rsidRPr="00016B75">
              <w:rPr>
                <w:rFonts w:ascii="Arial" w:hAnsi="Arial" w:cs="Arial"/>
                <w:sz w:val="22"/>
                <w:szCs w:val="22"/>
              </w:rPr>
              <w:t xml:space="preserve"> publicitate imobiliară;</w:t>
            </w:r>
          </w:p>
          <w:p w14:paraId="3AFE6181" w14:textId="77777777" w:rsidR="00217205" w:rsidRPr="00390116" w:rsidRDefault="00217205" w:rsidP="004D72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BEF6CAD" w14:textId="77777777" w:rsidR="00217205" w:rsidRPr="00016B75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828" w:type="dxa"/>
            <w:vAlign w:val="center"/>
          </w:tcPr>
          <w:p w14:paraId="3B290862" w14:textId="77777777" w:rsidR="00217205" w:rsidRPr="00016B75" w:rsidRDefault="00217205" w:rsidP="007F050F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543C54" w:rsidRPr="007F050F" w14:paraId="1B0F75E4" w14:textId="77777777" w:rsidTr="00E82B9A">
        <w:trPr>
          <w:trHeight w:val="552"/>
        </w:trPr>
        <w:tc>
          <w:tcPr>
            <w:tcW w:w="468" w:type="dxa"/>
            <w:vAlign w:val="center"/>
          </w:tcPr>
          <w:p w14:paraId="3E3B08C1" w14:textId="77777777" w:rsidR="00543C54" w:rsidRPr="007F050F" w:rsidRDefault="005C47C5" w:rsidP="00543C5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="00543C54" w:rsidRPr="007F050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6840" w:type="dxa"/>
            <w:vAlign w:val="center"/>
          </w:tcPr>
          <w:p w14:paraId="79CB9872" w14:textId="77777777" w:rsidR="00543C54" w:rsidRPr="00390116" w:rsidRDefault="00543C54" w:rsidP="00543C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116">
              <w:rPr>
                <w:rFonts w:ascii="Arial" w:hAnsi="Arial" w:cs="Arial"/>
                <w:sz w:val="22"/>
                <w:szCs w:val="22"/>
              </w:rPr>
              <w:t xml:space="preserve">Plan de situație cotat </w:t>
            </w:r>
            <w:r w:rsidR="00F946F2" w:rsidRPr="00390116">
              <w:rPr>
                <w:rFonts w:ascii="Arial" w:hAnsi="Arial" w:cs="Arial"/>
                <w:sz w:val="22"/>
                <w:szCs w:val="22"/>
              </w:rPr>
              <w:t>față</w:t>
            </w:r>
            <w:r w:rsidRPr="00390116">
              <w:rPr>
                <w:rFonts w:ascii="Arial" w:hAnsi="Arial" w:cs="Arial"/>
                <w:sz w:val="22"/>
                <w:szCs w:val="22"/>
              </w:rPr>
              <w:t xml:space="preserve"> de repere fixe – </w:t>
            </w:r>
            <w:r w:rsidRPr="00F946F2">
              <w:rPr>
                <w:rFonts w:ascii="Arial" w:hAnsi="Arial" w:cs="Arial"/>
                <w:b/>
                <w:bCs/>
                <w:sz w:val="22"/>
                <w:szCs w:val="22"/>
              </w:rPr>
              <w:t>în cazul construcțiilor cu caracter provizoriu</w:t>
            </w:r>
            <w:r w:rsidRPr="00390116">
              <w:rPr>
                <w:rFonts w:ascii="Arial" w:hAnsi="Arial" w:cs="Arial"/>
                <w:sz w:val="22"/>
                <w:szCs w:val="22"/>
              </w:rPr>
              <w:t xml:space="preserve">, respectiv: </w:t>
            </w:r>
            <w:r w:rsidR="00F946F2">
              <w:rPr>
                <w:rFonts w:ascii="Arial" w:hAnsi="Arial" w:cs="Arial"/>
                <w:sz w:val="22"/>
                <w:szCs w:val="22"/>
              </w:rPr>
              <w:t xml:space="preserve">chioșcuri, tarabe, corturi, </w:t>
            </w:r>
            <w:r w:rsidRPr="00390116">
              <w:rPr>
                <w:rFonts w:ascii="Arial" w:hAnsi="Arial" w:cs="Arial"/>
                <w:sz w:val="22"/>
                <w:szCs w:val="22"/>
              </w:rPr>
              <w:t>terase, tonete, totem etc.</w:t>
            </w:r>
          </w:p>
        </w:tc>
        <w:tc>
          <w:tcPr>
            <w:tcW w:w="720" w:type="dxa"/>
            <w:vAlign w:val="center"/>
          </w:tcPr>
          <w:p w14:paraId="12A4406F" w14:textId="77777777" w:rsidR="00543C54" w:rsidRPr="007F050F" w:rsidRDefault="00543C54" w:rsidP="00543C5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8" w:type="dxa"/>
            <w:vAlign w:val="center"/>
          </w:tcPr>
          <w:p w14:paraId="42488EE8" w14:textId="77777777" w:rsidR="00543C54" w:rsidRDefault="00543C54" w:rsidP="00543C5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49F370A" w14:textId="77777777" w:rsidR="00543C54" w:rsidRPr="007F050F" w:rsidRDefault="00543C54" w:rsidP="00543C5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B2A7E06" w14:textId="77777777" w:rsidR="00217205" w:rsidRPr="00903556" w:rsidRDefault="00217205">
      <w:pPr>
        <w:rPr>
          <w:rFonts w:ascii="Arial" w:hAnsi="Arial" w:cs="Arial"/>
          <w:sz w:val="22"/>
          <w:szCs w:val="22"/>
          <w:lang w:val="en-US"/>
        </w:rPr>
      </w:pPr>
    </w:p>
    <w:p w14:paraId="68318FFB" w14:textId="77777777" w:rsidR="00B75594" w:rsidRPr="00903556" w:rsidRDefault="00B75594" w:rsidP="00B7559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06D8E4A" w14:textId="77777777" w:rsidR="00B75594" w:rsidRPr="0059215E" w:rsidRDefault="0059215E" w:rsidP="00B75594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9215E">
        <w:rPr>
          <w:rFonts w:ascii="Arial" w:hAnsi="Arial" w:cs="Arial"/>
          <w:b/>
          <w:sz w:val="22"/>
          <w:szCs w:val="22"/>
          <w:u w:val="single"/>
          <w:lang w:val="it-IT"/>
        </w:rPr>
        <w:t>Notă:</w:t>
      </w:r>
      <w:r w:rsidRPr="0059215E">
        <w:rPr>
          <w:rFonts w:ascii="Arial" w:hAnsi="Arial" w:cs="Arial"/>
          <w:sz w:val="22"/>
          <w:szCs w:val="22"/>
          <w:lang w:val="it-IT"/>
        </w:rPr>
        <w:t xml:space="preserve"> </w:t>
      </w:r>
      <w:r w:rsidRPr="0059215E">
        <w:rPr>
          <w:rFonts w:ascii="Arial" w:hAnsi="Arial" w:cs="Arial"/>
          <w:b/>
          <w:sz w:val="22"/>
          <w:szCs w:val="22"/>
          <w:lang w:val="it-IT"/>
        </w:rPr>
        <w:t>În cazul în care documentaţia prezentată nu respectă opis-ul şi cererea este incompletă/completată în mod eronat, aceasta se va restitui solicitantului pentru completare.</w:t>
      </w:r>
    </w:p>
    <w:p w14:paraId="15F87B43" w14:textId="77777777" w:rsidR="00B75594" w:rsidRPr="00903556" w:rsidRDefault="00B75594" w:rsidP="00B7559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89D6CAA" w14:textId="77777777" w:rsidR="00196B27" w:rsidRPr="00903556" w:rsidRDefault="00196B27" w:rsidP="00B7559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A5E9FDB" w14:textId="77777777" w:rsidR="00C61B8E" w:rsidRPr="00903556" w:rsidRDefault="00C61B8E" w:rsidP="00B7559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277631" w14:textId="77777777" w:rsidR="00196B27" w:rsidRPr="00903556" w:rsidRDefault="00196B27" w:rsidP="00B75594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196B27" w:rsidRPr="009035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8F5"/>
    <w:multiLevelType w:val="multilevel"/>
    <w:tmpl w:val="6C2EC13A"/>
    <w:lvl w:ilvl="0">
      <w:start w:val="1"/>
      <w:numFmt w:val="decimal"/>
      <w:suff w:val="space"/>
      <w:lvlText w:val="TEOREMA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8" w:hanging="576"/>
      </w:pPr>
      <w:rPr>
        <w:rFonts w:hint="default"/>
      </w:rPr>
    </w:lvl>
    <w:lvl w:ilvl="2">
      <w:start w:val="1"/>
      <w:numFmt w:val="decimal"/>
      <w:isLgl/>
      <w:suff w:val="space"/>
      <w:lvlText w:val="TEOREMA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0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"/>
        </w:tabs>
        <w:ind w:left="12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584"/>
      </w:pPr>
      <w:rPr>
        <w:rFonts w:hint="default"/>
      </w:rPr>
    </w:lvl>
  </w:abstractNum>
  <w:abstractNum w:abstractNumId="1" w15:restartNumberingAfterBreak="0">
    <w:nsid w:val="01B47737"/>
    <w:multiLevelType w:val="multilevel"/>
    <w:tmpl w:val="5FC8DD60"/>
    <w:lvl w:ilvl="0">
      <w:start w:val="1"/>
      <w:numFmt w:val="decimal"/>
      <w:suff w:val="space"/>
      <w:lvlText w:val="TEOREMA %1."/>
      <w:lvlJc w:val="left"/>
      <w:pPr>
        <w:ind w:left="720" w:hanging="432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isLgl/>
      <w:suff w:val="space"/>
      <w:lvlText w:val="TEOREMA %1.%2.%3"/>
      <w:lvlJc w:val="left"/>
      <w:pPr>
        <w:ind w:left="288" w:hanging="432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2" w15:restartNumberingAfterBreak="0">
    <w:nsid w:val="06923C1C"/>
    <w:multiLevelType w:val="multilevel"/>
    <w:tmpl w:val="70107754"/>
    <w:lvl w:ilvl="0">
      <w:start w:val="1"/>
      <w:numFmt w:val="decimal"/>
      <w:pStyle w:val="Heading2Exemplu"/>
      <w:suff w:val="space"/>
      <w:lvlText w:val="EXEMPLU %1."/>
      <w:lvlJc w:val="left"/>
      <w:pPr>
        <w:ind w:left="432" w:hanging="432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lvlRestart w:val="0"/>
      <w:isLgl/>
      <w:suff w:val="space"/>
      <w:lvlText w:val="EXEMPLU %1.%2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2">
      <w:start w:val="1"/>
      <w:numFmt w:val="decimal"/>
      <w:isLgl/>
      <w:suff w:val="space"/>
      <w:lvlText w:val="EXEMPLU %1.%2.%3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7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0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"/>
        </w:tabs>
        <w:ind w:left="12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584"/>
      </w:pPr>
      <w:rPr>
        <w:rFonts w:hint="default"/>
      </w:rPr>
    </w:lvl>
  </w:abstractNum>
  <w:abstractNum w:abstractNumId="3" w15:restartNumberingAfterBreak="0">
    <w:nsid w:val="079F7CC8"/>
    <w:multiLevelType w:val="multilevel"/>
    <w:tmpl w:val="9F0862E2"/>
    <w:lvl w:ilvl="0">
      <w:start w:val="1"/>
      <w:numFmt w:val="decimal"/>
      <w:suff w:val="space"/>
      <w:lvlText w:val="TEOREMA %1."/>
      <w:lvlJc w:val="left"/>
      <w:pPr>
        <w:ind w:left="576" w:hanging="432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720" w:hanging="576"/>
      </w:pPr>
      <w:rPr>
        <w:rFonts w:hint="default"/>
      </w:rPr>
    </w:lvl>
    <w:lvl w:ilvl="2">
      <w:start w:val="1"/>
      <w:numFmt w:val="decimal"/>
      <w:isLgl/>
      <w:suff w:val="space"/>
      <w:lvlText w:val="TEOREMA %1.%2.%3"/>
      <w:lvlJc w:val="left"/>
      <w:pPr>
        <w:ind w:left="144" w:hanging="432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6"/>
        </w:tabs>
        <w:ind w:left="12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584"/>
      </w:pPr>
      <w:rPr>
        <w:rFonts w:hint="default"/>
      </w:rPr>
    </w:lvl>
  </w:abstractNum>
  <w:abstractNum w:abstractNumId="4" w15:restartNumberingAfterBreak="0">
    <w:nsid w:val="0F9E4CDA"/>
    <w:multiLevelType w:val="multilevel"/>
    <w:tmpl w:val="729C35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CBB6879"/>
    <w:multiLevelType w:val="multilevel"/>
    <w:tmpl w:val="103E97AA"/>
    <w:lvl w:ilvl="0">
      <w:start w:val="1"/>
      <w:numFmt w:val="decimal"/>
      <w:pStyle w:val="Heading3Exemplu"/>
      <w:suff w:val="space"/>
      <w:lvlText w:val="EXEMPLUL %1."/>
      <w:lvlJc w:val="left"/>
      <w:pPr>
        <w:ind w:left="432" w:hanging="432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lvlRestart w:val="0"/>
      <w:isLgl/>
      <w:suff w:val="space"/>
      <w:lvlText w:val="EXEMPLUL %1.%2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2">
      <w:start w:val="1"/>
      <w:numFmt w:val="decimal"/>
      <w:isLgl/>
      <w:suff w:val="space"/>
      <w:lvlText w:val="EXEMPLUL %1.%2.%3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7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0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"/>
        </w:tabs>
        <w:ind w:left="12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584"/>
      </w:pPr>
      <w:rPr>
        <w:rFonts w:hint="default"/>
      </w:rPr>
    </w:lvl>
  </w:abstractNum>
  <w:abstractNum w:abstractNumId="6" w15:restartNumberingAfterBreak="0">
    <w:nsid w:val="1EE03F84"/>
    <w:multiLevelType w:val="hybridMultilevel"/>
    <w:tmpl w:val="844CB610"/>
    <w:lvl w:ilvl="0" w:tplc="237E01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6CD6"/>
    <w:multiLevelType w:val="hybridMultilevel"/>
    <w:tmpl w:val="B5D2D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439C2"/>
    <w:multiLevelType w:val="multilevel"/>
    <w:tmpl w:val="BA666EE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2.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506437A"/>
    <w:multiLevelType w:val="multilevel"/>
    <w:tmpl w:val="26ECAEBC"/>
    <w:lvl w:ilvl="0">
      <w:start w:val="1"/>
      <w:numFmt w:val="decimal"/>
      <w:suff w:val="space"/>
      <w:lvlText w:val="TEOREMA %1."/>
      <w:lvlJc w:val="left"/>
      <w:pPr>
        <w:ind w:left="1008" w:hanging="432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isLgl/>
      <w:suff w:val="space"/>
      <w:lvlText w:val="TEOREMA %1.%2.%3"/>
      <w:lvlJc w:val="left"/>
      <w:pPr>
        <w:ind w:left="576" w:hanging="432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76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16"/>
        </w:tabs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584"/>
      </w:pPr>
      <w:rPr>
        <w:rFonts w:hint="default"/>
      </w:rPr>
    </w:lvl>
  </w:abstractNum>
  <w:abstractNum w:abstractNumId="10" w15:restartNumberingAfterBreak="0">
    <w:nsid w:val="45FA53C6"/>
    <w:multiLevelType w:val="multilevel"/>
    <w:tmpl w:val="57887326"/>
    <w:lvl w:ilvl="0">
      <w:start w:val="1"/>
      <w:numFmt w:val="decimal"/>
      <w:suff w:val="space"/>
      <w:lvlText w:val="TEOREMA %1."/>
      <w:lvlJc w:val="left"/>
      <w:pPr>
        <w:ind w:left="720" w:hanging="432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pStyle w:val="TeoremaTitlu"/>
      <w:isLgl/>
      <w:suff w:val="space"/>
      <w:lvlText w:val="TEOREMA %1.%2.%3"/>
      <w:lvlJc w:val="left"/>
      <w:pPr>
        <w:ind w:left="72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11" w15:restartNumberingAfterBreak="0">
    <w:nsid w:val="469A46E2"/>
    <w:multiLevelType w:val="multilevel"/>
    <w:tmpl w:val="C6F67CCC"/>
    <w:lvl w:ilvl="0">
      <w:start w:val="1"/>
      <w:numFmt w:val="decimal"/>
      <w:suff w:val="space"/>
      <w:lvlText w:val="TEOREMA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8" w:hanging="576"/>
      </w:pPr>
      <w:rPr>
        <w:rFonts w:hint="default"/>
      </w:rPr>
    </w:lvl>
    <w:lvl w:ilvl="2">
      <w:start w:val="1"/>
      <w:numFmt w:val="decimal"/>
      <w:isLgl/>
      <w:suff w:val="space"/>
      <w:lvlText w:val="TEOREMA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0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"/>
        </w:tabs>
        <w:ind w:left="12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584"/>
      </w:pPr>
      <w:rPr>
        <w:rFonts w:hint="default"/>
      </w:rPr>
    </w:lvl>
  </w:abstractNum>
  <w:abstractNum w:abstractNumId="12" w15:restartNumberingAfterBreak="0">
    <w:nsid w:val="5D473CC1"/>
    <w:multiLevelType w:val="multilevel"/>
    <w:tmpl w:val="99ACF602"/>
    <w:lvl w:ilvl="0">
      <w:start w:val="1"/>
      <w:numFmt w:val="decimal"/>
      <w:suff w:val="space"/>
      <w:lvlText w:val="%1."/>
      <w:lvlJc w:val="left"/>
      <w:pPr>
        <w:ind w:left="720" w:hanging="432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isLgl/>
      <w:suff w:val="space"/>
      <w:lvlText w:val="TEOREMA %1.%2.%3"/>
      <w:lvlJc w:val="left"/>
      <w:pPr>
        <w:ind w:left="288" w:hanging="288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13" w15:restartNumberingAfterBreak="0">
    <w:nsid w:val="642813B6"/>
    <w:multiLevelType w:val="multilevel"/>
    <w:tmpl w:val="A3765DDA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AA9200E"/>
    <w:multiLevelType w:val="multilevel"/>
    <w:tmpl w:val="AA8AE4A0"/>
    <w:lvl w:ilvl="0">
      <w:start w:val="1"/>
      <w:numFmt w:val="decimal"/>
      <w:suff w:val="space"/>
      <w:lvlText w:val="TEOREMA %1."/>
      <w:lvlJc w:val="left"/>
      <w:pPr>
        <w:ind w:left="504" w:hanging="432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648" w:hanging="576"/>
      </w:pPr>
      <w:rPr>
        <w:rFonts w:hint="default"/>
      </w:rPr>
    </w:lvl>
    <w:lvl w:ilvl="2">
      <w:start w:val="1"/>
      <w:numFmt w:val="decimal"/>
      <w:isLgl/>
      <w:suff w:val="space"/>
      <w:lvlText w:val="TEOREMA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08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"/>
        </w:tabs>
        <w:ind w:left="122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584"/>
      </w:pPr>
      <w:rPr>
        <w:rFonts w:hint="default"/>
      </w:rPr>
    </w:lvl>
  </w:abstractNum>
  <w:abstractNum w:abstractNumId="15" w15:restartNumberingAfterBreak="0">
    <w:nsid w:val="6B212448"/>
    <w:multiLevelType w:val="multilevel"/>
    <w:tmpl w:val="9F5C1A4C"/>
    <w:lvl w:ilvl="0">
      <w:start w:val="1"/>
      <w:numFmt w:val="decimal"/>
      <w:pStyle w:val="Teorema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TEOREMA %1.%2.%3.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8174DE4"/>
    <w:multiLevelType w:val="multilevel"/>
    <w:tmpl w:val="C124F36E"/>
    <w:lvl w:ilvl="0">
      <w:start w:val="1"/>
      <w:numFmt w:val="decimal"/>
      <w:pStyle w:val="Exemplu"/>
      <w:suff w:val="space"/>
      <w:lvlText w:val="EXEMPLUL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suff w:val="space"/>
      <w:lvlText w:val="TEOREMA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115183">
    <w:abstractNumId w:val="7"/>
  </w:num>
  <w:num w:numId="2" w16cid:durableId="1718050108">
    <w:abstractNumId w:val="4"/>
  </w:num>
  <w:num w:numId="3" w16cid:durableId="152114322">
    <w:abstractNumId w:val="12"/>
  </w:num>
  <w:num w:numId="4" w16cid:durableId="1432237740">
    <w:abstractNumId w:val="12"/>
  </w:num>
  <w:num w:numId="5" w16cid:durableId="619915792">
    <w:abstractNumId w:val="12"/>
  </w:num>
  <w:num w:numId="6" w16cid:durableId="1460762751">
    <w:abstractNumId w:val="12"/>
  </w:num>
  <w:num w:numId="7" w16cid:durableId="1844590904">
    <w:abstractNumId w:val="9"/>
  </w:num>
  <w:num w:numId="8" w16cid:durableId="1422222358">
    <w:abstractNumId w:val="1"/>
  </w:num>
  <w:num w:numId="9" w16cid:durableId="1928882347">
    <w:abstractNumId w:val="3"/>
  </w:num>
  <w:num w:numId="10" w16cid:durableId="986207453">
    <w:abstractNumId w:val="10"/>
  </w:num>
  <w:num w:numId="11" w16cid:durableId="1815364861">
    <w:abstractNumId w:val="14"/>
  </w:num>
  <w:num w:numId="12" w16cid:durableId="1788501024">
    <w:abstractNumId w:val="16"/>
  </w:num>
  <w:num w:numId="13" w16cid:durableId="27225797">
    <w:abstractNumId w:val="11"/>
  </w:num>
  <w:num w:numId="14" w16cid:durableId="1202092576">
    <w:abstractNumId w:val="0"/>
  </w:num>
  <w:num w:numId="15" w16cid:durableId="2003506571">
    <w:abstractNumId w:val="15"/>
  </w:num>
  <w:num w:numId="16" w16cid:durableId="981350988">
    <w:abstractNumId w:val="15"/>
  </w:num>
  <w:num w:numId="17" w16cid:durableId="1192836985">
    <w:abstractNumId w:val="15"/>
    <w:lvlOverride w:ilvl="0">
      <w:lvl w:ilvl="0">
        <w:start w:val="1"/>
        <w:numFmt w:val="decimal"/>
        <w:pStyle w:val="Teorema"/>
        <w:suff w:val="space"/>
        <w:lvlText w:val="TEOREMA %1."/>
        <w:lvlJc w:val="left"/>
        <w:pPr>
          <w:ind w:left="432" w:hanging="432"/>
        </w:pPr>
        <w:rPr>
          <w:rFonts w:ascii="Garamond" w:hAnsi="Garamond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Restart w:val="0"/>
        <w:isLgl/>
        <w:suff w:val="space"/>
        <w:lvlText w:val="TEOREMA %1.%2"/>
        <w:lvlJc w:val="left"/>
        <w:pPr>
          <w:ind w:left="0" w:firstLine="0"/>
        </w:pPr>
        <w:rPr>
          <w:rFonts w:ascii="Garamond" w:hAnsi="Garamon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isLgl/>
        <w:suff w:val="space"/>
        <w:lvlText w:val="TEOREMA %1.%2.%3"/>
        <w:lvlJc w:val="left"/>
        <w:pPr>
          <w:ind w:left="0" w:firstLine="0"/>
        </w:pPr>
        <w:rPr>
          <w:rFonts w:ascii="Garamond" w:hAnsi="Garamond" w:hint="default"/>
          <w:b/>
          <w:i w:val="0"/>
          <w:sz w:val="24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72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512"/>
          </w:tabs>
          <w:ind w:left="1080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224"/>
          </w:tabs>
          <w:ind w:left="1224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368"/>
          </w:tabs>
          <w:ind w:left="1368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512"/>
          </w:tabs>
          <w:ind w:left="151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656"/>
          </w:tabs>
          <w:ind w:left="1656" w:hanging="1584"/>
        </w:pPr>
        <w:rPr>
          <w:rFonts w:hint="default"/>
        </w:rPr>
      </w:lvl>
    </w:lvlOverride>
  </w:num>
  <w:num w:numId="18" w16cid:durableId="1313753203">
    <w:abstractNumId w:val="15"/>
    <w:lvlOverride w:ilvl="0">
      <w:lvl w:ilvl="0">
        <w:start w:val="1"/>
        <w:numFmt w:val="decimal"/>
        <w:pStyle w:val="Teorema"/>
        <w:suff w:val="space"/>
        <w:lvlText w:val="TEOREMA %1."/>
        <w:lvlJc w:val="left"/>
        <w:pPr>
          <w:ind w:left="432" w:hanging="432"/>
        </w:pPr>
        <w:rPr>
          <w:rFonts w:ascii="Garamond" w:hAnsi="Garamond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Restart w:val="0"/>
        <w:isLgl/>
        <w:suff w:val="space"/>
        <w:lvlText w:val="TEOREMA %1.%2"/>
        <w:lvlJc w:val="left"/>
        <w:pPr>
          <w:ind w:left="0" w:firstLine="0"/>
        </w:pPr>
        <w:rPr>
          <w:rFonts w:ascii="Garamond" w:hAnsi="Garamond" w:hint="default"/>
          <w:b/>
          <w:i w:val="0"/>
          <w:sz w:val="24"/>
        </w:rPr>
      </w:lvl>
    </w:lvlOverride>
    <w:lvlOverride w:ilvl="2">
      <w:lvl w:ilvl="2">
        <w:start w:val="1"/>
        <w:numFmt w:val="decimal"/>
        <w:isLgl/>
        <w:suff w:val="space"/>
        <w:lvlText w:val="TEOREMA %1.%2.%3"/>
        <w:lvlJc w:val="left"/>
        <w:pPr>
          <w:ind w:left="0" w:firstLine="0"/>
        </w:pPr>
        <w:rPr>
          <w:rFonts w:ascii="Garamond" w:hAnsi="Garamond" w:hint="default"/>
          <w:b/>
          <w:i w:val="0"/>
          <w:sz w:val="24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72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512"/>
          </w:tabs>
          <w:ind w:left="1080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224"/>
          </w:tabs>
          <w:ind w:left="1224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368"/>
          </w:tabs>
          <w:ind w:left="1368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512"/>
          </w:tabs>
          <w:ind w:left="151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656"/>
          </w:tabs>
          <w:ind w:left="1656" w:hanging="1584"/>
        </w:pPr>
        <w:rPr>
          <w:rFonts w:hint="default"/>
        </w:rPr>
      </w:lvl>
    </w:lvlOverride>
  </w:num>
  <w:num w:numId="19" w16cid:durableId="854807391">
    <w:abstractNumId w:val="5"/>
  </w:num>
  <w:num w:numId="20" w16cid:durableId="481508242">
    <w:abstractNumId w:val="2"/>
  </w:num>
  <w:num w:numId="21" w16cid:durableId="4552190">
    <w:abstractNumId w:val="13"/>
  </w:num>
  <w:num w:numId="22" w16cid:durableId="1607151506">
    <w:abstractNumId w:val="8"/>
  </w:num>
  <w:num w:numId="23" w16cid:durableId="1061169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61"/>
    <w:rsid w:val="000130A2"/>
    <w:rsid w:val="000148A7"/>
    <w:rsid w:val="00016B75"/>
    <w:rsid w:val="00022ABC"/>
    <w:rsid w:val="00025B9C"/>
    <w:rsid w:val="000262CB"/>
    <w:rsid w:val="00041E1E"/>
    <w:rsid w:val="00051C5D"/>
    <w:rsid w:val="00055F7F"/>
    <w:rsid w:val="00071510"/>
    <w:rsid w:val="000738E5"/>
    <w:rsid w:val="00077829"/>
    <w:rsid w:val="00087605"/>
    <w:rsid w:val="000A18CA"/>
    <w:rsid w:val="000B1219"/>
    <w:rsid w:val="000C4176"/>
    <w:rsid w:val="000E2C17"/>
    <w:rsid w:val="000E33D2"/>
    <w:rsid w:val="000F55CB"/>
    <w:rsid w:val="000F670E"/>
    <w:rsid w:val="00111CAB"/>
    <w:rsid w:val="00116A86"/>
    <w:rsid w:val="00120D75"/>
    <w:rsid w:val="00134781"/>
    <w:rsid w:val="00155429"/>
    <w:rsid w:val="001775CD"/>
    <w:rsid w:val="00196B27"/>
    <w:rsid w:val="001B5F6C"/>
    <w:rsid w:val="001C549F"/>
    <w:rsid w:val="001D0E39"/>
    <w:rsid w:val="001D4CC9"/>
    <w:rsid w:val="001E163D"/>
    <w:rsid w:val="001E56D2"/>
    <w:rsid w:val="001F3A37"/>
    <w:rsid w:val="00210AFD"/>
    <w:rsid w:val="002141E4"/>
    <w:rsid w:val="00217205"/>
    <w:rsid w:val="00224BCF"/>
    <w:rsid w:val="0023475E"/>
    <w:rsid w:val="00235208"/>
    <w:rsid w:val="00245B9E"/>
    <w:rsid w:val="00251810"/>
    <w:rsid w:val="00286C65"/>
    <w:rsid w:val="00295ED5"/>
    <w:rsid w:val="002A2C38"/>
    <w:rsid w:val="002B6450"/>
    <w:rsid w:val="002C02EF"/>
    <w:rsid w:val="002D100F"/>
    <w:rsid w:val="002F025E"/>
    <w:rsid w:val="002F5EB2"/>
    <w:rsid w:val="003009C5"/>
    <w:rsid w:val="003011EA"/>
    <w:rsid w:val="003026EB"/>
    <w:rsid w:val="00312122"/>
    <w:rsid w:val="003316BA"/>
    <w:rsid w:val="00352082"/>
    <w:rsid w:val="003746D2"/>
    <w:rsid w:val="00390116"/>
    <w:rsid w:val="003B408D"/>
    <w:rsid w:val="003B77EB"/>
    <w:rsid w:val="003E22F4"/>
    <w:rsid w:val="003F4F59"/>
    <w:rsid w:val="00407DC0"/>
    <w:rsid w:val="00432C63"/>
    <w:rsid w:val="00452538"/>
    <w:rsid w:val="00482DD1"/>
    <w:rsid w:val="00493DA2"/>
    <w:rsid w:val="00494700"/>
    <w:rsid w:val="004A2172"/>
    <w:rsid w:val="004B2D7B"/>
    <w:rsid w:val="004D7099"/>
    <w:rsid w:val="004D72A6"/>
    <w:rsid w:val="004E0AA2"/>
    <w:rsid w:val="004E26BC"/>
    <w:rsid w:val="005020E4"/>
    <w:rsid w:val="00503EC2"/>
    <w:rsid w:val="005124E2"/>
    <w:rsid w:val="0052255A"/>
    <w:rsid w:val="0054306C"/>
    <w:rsid w:val="00543C54"/>
    <w:rsid w:val="00550C68"/>
    <w:rsid w:val="0059215E"/>
    <w:rsid w:val="005A74DD"/>
    <w:rsid w:val="005C40C6"/>
    <w:rsid w:val="005C47C5"/>
    <w:rsid w:val="005D05F6"/>
    <w:rsid w:val="005E0733"/>
    <w:rsid w:val="005F38C4"/>
    <w:rsid w:val="005F649F"/>
    <w:rsid w:val="0060208C"/>
    <w:rsid w:val="006074FA"/>
    <w:rsid w:val="006402FE"/>
    <w:rsid w:val="00647D82"/>
    <w:rsid w:val="00651B6E"/>
    <w:rsid w:val="00673A79"/>
    <w:rsid w:val="0067641A"/>
    <w:rsid w:val="0069082C"/>
    <w:rsid w:val="006C32AE"/>
    <w:rsid w:val="006D2C18"/>
    <w:rsid w:val="006F3045"/>
    <w:rsid w:val="00700872"/>
    <w:rsid w:val="00706EB1"/>
    <w:rsid w:val="00707E6B"/>
    <w:rsid w:val="00720898"/>
    <w:rsid w:val="0075027C"/>
    <w:rsid w:val="007579D3"/>
    <w:rsid w:val="00782935"/>
    <w:rsid w:val="007A5752"/>
    <w:rsid w:val="007C78EF"/>
    <w:rsid w:val="007F050F"/>
    <w:rsid w:val="00810517"/>
    <w:rsid w:val="008500C7"/>
    <w:rsid w:val="00851F66"/>
    <w:rsid w:val="00855D53"/>
    <w:rsid w:val="008605BA"/>
    <w:rsid w:val="0086653C"/>
    <w:rsid w:val="00873F0F"/>
    <w:rsid w:val="008B4005"/>
    <w:rsid w:val="008C197A"/>
    <w:rsid w:val="008D2C5B"/>
    <w:rsid w:val="008D5936"/>
    <w:rsid w:val="008F2C85"/>
    <w:rsid w:val="008F6B72"/>
    <w:rsid w:val="009009D3"/>
    <w:rsid w:val="00903556"/>
    <w:rsid w:val="00903D4F"/>
    <w:rsid w:val="009454AC"/>
    <w:rsid w:val="00982FF5"/>
    <w:rsid w:val="00993ADB"/>
    <w:rsid w:val="00995129"/>
    <w:rsid w:val="009A4AAA"/>
    <w:rsid w:val="009A4BAC"/>
    <w:rsid w:val="009A6C76"/>
    <w:rsid w:val="009C1BE9"/>
    <w:rsid w:val="009C4CA8"/>
    <w:rsid w:val="009E5354"/>
    <w:rsid w:val="009F313D"/>
    <w:rsid w:val="009F5625"/>
    <w:rsid w:val="00A16D62"/>
    <w:rsid w:val="00A23B44"/>
    <w:rsid w:val="00A23CC3"/>
    <w:rsid w:val="00A246A1"/>
    <w:rsid w:val="00A45527"/>
    <w:rsid w:val="00A47309"/>
    <w:rsid w:val="00A65C35"/>
    <w:rsid w:val="00A76CBA"/>
    <w:rsid w:val="00A85B28"/>
    <w:rsid w:val="00AA2BC6"/>
    <w:rsid w:val="00B07761"/>
    <w:rsid w:val="00B15FFE"/>
    <w:rsid w:val="00B339C3"/>
    <w:rsid w:val="00B3486F"/>
    <w:rsid w:val="00B470F3"/>
    <w:rsid w:val="00B47170"/>
    <w:rsid w:val="00B54E6E"/>
    <w:rsid w:val="00B75594"/>
    <w:rsid w:val="00B938E4"/>
    <w:rsid w:val="00BB0DC8"/>
    <w:rsid w:val="00BD08D0"/>
    <w:rsid w:val="00BF0DC9"/>
    <w:rsid w:val="00BF29E7"/>
    <w:rsid w:val="00C051D2"/>
    <w:rsid w:val="00C169E3"/>
    <w:rsid w:val="00C3173C"/>
    <w:rsid w:val="00C502F4"/>
    <w:rsid w:val="00C50851"/>
    <w:rsid w:val="00C61B8E"/>
    <w:rsid w:val="00C644FD"/>
    <w:rsid w:val="00C6706D"/>
    <w:rsid w:val="00C71450"/>
    <w:rsid w:val="00C8035F"/>
    <w:rsid w:val="00CA4835"/>
    <w:rsid w:val="00CB53A2"/>
    <w:rsid w:val="00CB73E4"/>
    <w:rsid w:val="00CD3D88"/>
    <w:rsid w:val="00CE6F05"/>
    <w:rsid w:val="00CF03F2"/>
    <w:rsid w:val="00CF2FC2"/>
    <w:rsid w:val="00CF7081"/>
    <w:rsid w:val="00D00C61"/>
    <w:rsid w:val="00D02BA2"/>
    <w:rsid w:val="00D21AA4"/>
    <w:rsid w:val="00D23429"/>
    <w:rsid w:val="00D2376E"/>
    <w:rsid w:val="00D36662"/>
    <w:rsid w:val="00D373B8"/>
    <w:rsid w:val="00D43FC5"/>
    <w:rsid w:val="00D478F2"/>
    <w:rsid w:val="00D51C81"/>
    <w:rsid w:val="00D5234B"/>
    <w:rsid w:val="00D53044"/>
    <w:rsid w:val="00D74846"/>
    <w:rsid w:val="00D94324"/>
    <w:rsid w:val="00DB2D27"/>
    <w:rsid w:val="00DE2754"/>
    <w:rsid w:val="00DE2A2E"/>
    <w:rsid w:val="00DE43F0"/>
    <w:rsid w:val="00DF203B"/>
    <w:rsid w:val="00DF6E47"/>
    <w:rsid w:val="00E02737"/>
    <w:rsid w:val="00E118E3"/>
    <w:rsid w:val="00E3743F"/>
    <w:rsid w:val="00E529C0"/>
    <w:rsid w:val="00E658FD"/>
    <w:rsid w:val="00E82B9A"/>
    <w:rsid w:val="00E83AEE"/>
    <w:rsid w:val="00E8413F"/>
    <w:rsid w:val="00E876F4"/>
    <w:rsid w:val="00EA257C"/>
    <w:rsid w:val="00EA53CB"/>
    <w:rsid w:val="00EB43A8"/>
    <w:rsid w:val="00EC2B8B"/>
    <w:rsid w:val="00EC4DAE"/>
    <w:rsid w:val="00EE0FFA"/>
    <w:rsid w:val="00EF1095"/>
    <w:rsid w:val="00F01AA6"/>
    <w:rsid w:val="00F153B0"/>
    <w:rsid w:val="00F25636"/>
    <w:rsid w:val="00F3614B"/>
    <w:rsid w:val="00F6515E"/>
    <w:rsid w:val="00F740A0"/>
    <w:rsid w:val="00F8657F"/>
    <w:rsid w:val="00F91A1D"/>
    <w:rsid w:val="00F946F2"/>
    <w:rsid w:val="00F97170"/>
    <w:rsid w:val="00F97EA0"/>
    <w:rsid w:val="00FA797C"/>
    <w:rsid w:val="00FE2137"/>
    <w:rsid w:val="00FF2AF3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07F858"/>
  <w15:chartTrackingRefBased/>
  <w15:docId w15:val="{8FC0088C-652A-4347-AF90-71C58DAC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ro-RO" w:eastAsia="en-US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2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numPr>
        <w:ilvl w:val="2"/>
        <w:numId w:val="22"/>
      </w:numPr>
      <w:spacing w:before="240" w:after="60" w:line="360" w:lineRule="auto"/>
      <w:jc w:val="both"/>
      <w:outlineLvl w:val="2"/>
    </w:pPr>
    <w:rPr>
      <w:rFonts w:ascii="Garamond" w:hAnsi="Garamond"/>
      <w:b/>
    </w:rPr>
  </w:style>
  <w:style w:type="paragraph" w:styleId="Heading4">
    <w:name w:val="heading 4"/>
    <w:aliases w:val="Titlu paragraf"/>
    <w:basedOn w:val="Normal"/>
    <w:next w:val="Normal"/>
    <w:autoRedefine/>
    <w:qFormat/>
    <w:pPr>
      <w:keepNext/>
      <w:widowControl w:val="0"/>
      <w:numPr>
        <w:ilvl w:val="3"/>
        <w:numId w:val="21"/>
      </w:numPr>
      <w:spacing w:before="120" w:after="120"/>
      <w:jc w:val="both"/>
      <w:outlineLvl w:val="3"/>
    </w:pPr>
    <w:rPr>
      <w:rFonts w:ascii="Garamond" w:hAnsi="Garamond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orema">
    <w:name w:val="Teorema"/>
    <w:basedOn w:val="Normal"/>
    <w:next w:val="Normal"/>
    <w:autoRedefine/>
    <w:pPr>
      <w:numPr>
        <w:numId w:val="18"/>
      </w:numPr>
      <w:spacing w:before="120" w:after="120"/>
      <w:jc w:val="both"/>
    </w:pPr>
    <w:rPr>
      <w:rFonts w:ascii="Garamond" w:hAnsi="Garamond"/>
      <w:i/>
      <w:kern w:val="24"/>
    </w:rPr>
  </w:style>
  <w:style w:type="paragraph" w:customStyle="1" w:styleId="TeoremaText">
    <w:name w:val="Teorema Text"/>
    <w:basedOn w:val="Normal"/>
    <w:autoRedefine/>
    <w:pPr>
      <w:spacing w:before="120" w:after="120"/>
    </w:pPr>
    <w:rPr>
      <w:rFonts w:ascii="Garamond" w:hAnsi="Garamond"/>
      <w:i/>
    </w:rPr>
  </w:style>
  <w:style w:type="paragraph" w:customStyle="1" w:styleId="TeoremaTitlu">
    <w:name w:val="Teorema Titlu"/>
    <w:basedOn w:val="Normal"/>
    <w:next w:val="Normal"/>
    <w:autoRedefine/>
    <w:pPr>
      <w:numPr>
        <w:ilvl w:val="2"/>
        <w:numId w:val="10"/>
      </w:numPr>
      <w:spacing w:before="120" w:after="120"/>
    </w:pPr>
    <w:rPr>
      <w:rFonts w:ascii="Garamond" w:hAnsi="Garamond"/>
      <w:b/>
      <w:smallCaps/>
    </w:rPr>
  </w:style>
  <w:style w:type="paragraph" w:customStyle="1" w:styleId="Exemplu">
    <w:name w:val="Exemplu"/>
    <w:basedOn w:val="Normal"/>
    <w:autoRedefine/>
    <w:pPr>
      <w:numPr>
        <w:numId w:val="12"/>
      </w:numPr>
      <w:spacing w:before="120" w:after="120"/>
    </w:pPr>
    <w:rPr>
      <w:rFonts w:ascii="Garamond" w:hAnsi="Garamond"/>
      <w:b/>
      <w:smallCaps/>
      <w:kern w:val="24"/>
    </w:rPr>
  </w:style>
  <w:style w:type="paragraph" w:customStyle="1" w:styleId="Heading3Exemplu">
    <w:name w:val="Heading 3 Exemplu"/>
    <w:basedOn w:val="Normal"/>
    <w:next w:val="Normal"/>
    <w:autoRedefine/>
    <w:pPr>
      <w:numPr>
        <w:numId w:val="19"/>
      </w:numPr>
      <w:spacing w:before="120" w:after="120"/>
      <w:outlineLvl w:val="0"/>
    </w:pPr>
    <w:rPr>
      <w:rFonts w:ascii="Garamond" w:hAnsi="Garamond"/>
    </w:rPr>
  </w:style>
  <w:style w:type="paragraph" w:customStyle="1" w:styleId="Heading2Exemplu">
    <w:name w:val="Heading 2 Exemplu"/>
    <w:basedOn w:val="Normal"/>
    <w:next w:val="Normal"/>
    <w:autoRedefine/>
    <w:pPr>
      <w:numPr>
        <w:numId w:val="20"/>
      </w:numPr>
      <w:spacing w:before="120" w:after="120"/>
      <w:outlineLvl w:val="0"/>
    </w:pPr>
    <w:rPr>
      <w:rFonts w:ascii="Garamond" w:hAnsi="Garamond"/>
    </w:rPr>
  </w:style>
  <w:style w:type="table" w:styleId="TableGrid">
    <w:name w:val="Table Grid"/>
    <w:basedOn w:val="TableNormal"/>
    <w:rsid w:val="0021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Brasov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 Bodor</dc:creator>
  <cp:keywords/>
  <dc:description/>
  <cp:lastModifiedBy>Daniela Birliba</cp:lastModifiedBy>
  <cp:revision>2</cp:revision>
  <cp:lastPrinted>2025-07-03T05:02:00Z</cp:lastPrinted>
  <dcterms:created xsi:type="dcterms:W3CDTF">2025-07-03T05:41:00Z</dcterms:created>
  <dcterms:modified xsi:type="dcterms:W3CDTF">2025-07-03T05:41:00Z</dcterms:modified>
</cp:coreProperties>
</file>